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DC0C41" w:rsidRPr="004810B7" w:rsidRDefault="00100559" w:rsidP="004810B7">
      <w:pPr>
        <w:rPr>
          <w:b/>
          <w:lang w:val="et-EE"/>
        </w:rPr>
      </w:pPr>
      <w:bookmarkStart w:id="0" w:name="_GoBack"/>
      <w:bookmarkEnd w:id="0"/>
      <w:r w:rsidRPr="004810B7">
        <w:rPr>
          <w:b/>
          <w:lang w:val="et-EE"/>
        </w:rPr>
        <w:t>KUTSE</w:t>
      </w:r>
    </w:p>
    <w:p w14:paraId="00000002" w14:textId="77777777" w:rsidR="00DC0C41" w:rsidRPr="004810B7" w:rsidRDefault="00DC0C41">
      <w:pPr>
        <w:rPr>
          <w:lang w:val="et-EE"/>
        </w:rPr>
      </w:pPr>
    </w:p>
    <w:p w14:paraId="00000003" w14:textId="4D02BD0A" w:rsidR="00DC0C41" w:rsidRPr="004810B7" w:rsidRDefault="00100559">
      <w:pPr>
        <w:rPr>
          <w:lang w:val="et-EE"/>
        </w:rPr>
      </w:pPr>
      <w:r w:rsidRPr="004810B7">
        <w:rPr>
          <w:lang w:val="et-EE"/>
        </w:rPr>
        <w:t>Olete oodatud kõik Eesti Laste GP seeriavõistluse 7. etapile. Lisaks Laste GP juhendis määratud vanuseklassidele toimub ka võistlus U17 vanusegrupile (s.a kuni 2008).</w:t>
      </w:r>
    </w:p>
    <w:p w14:paraId="00000004" w14:textId="77777777" w:rsidR="00DC0C41" w:rsidRPr="004810B7" w:rsidRDefault="00DC0C41">
      <w:pPr>
        <w:rPr>
          <w:lang w:val="et-EE"/>
        </w:rPr>
      </w:pPr>
    </w:p>
    <w:p w14:paraId="00000005" w14:textId="77777777" w:rsidR="00DC0C41" w:rsidRPr="004810B7" w:rsidRDefault="00100559">
      <w:pPr>
        <w:rPr>
          <w:lang w:val="et-EE"/>
        </w:rPr>
      </w:pPr>
      <w:r w:rsidRPr="004810B7">
        <w:rPr>
          <w:b/>
          <w:lang w:val="et-EE"/>
        </w:rPr>
        <w:t>TOIMUMISAEG:</w:t>
      </w:r>
      <w:r w:rsidRPr="004810B7">
        <w:rPr>
          <w:lang w:val="et-EE"/>
        </w:rPr>
        <w:t xml:space="preserve"> Pühapäev, 09.03.2025, </w:t>
      </w:r>
      <w:proofErr w:type="spellStart"/>
      <w:r w:rsidRPr="004810B7">
        <w:rPr>
          <w:lang w:val="et-EE"/>
        </w:rPr>
        <w:t>TalTech</w:t>
      </w:r>
      <w:proofErr w:type="spellEnd"/>
      <w:r w:rsidRPr="004810B7">
        <w:rPr>
          <w:lang w:val="et-EE"/>
        </w:rPr>
        <w:t xml:space="preserve"> Spordihoones, Männiliiva tänav 7, Tallinn. </w:t>
      </w:r>
    </w:p>
    <w:p w14:paraId="00000006" w14:textId="77777777" w:rsidR="00DC0C41" w:rsidRPr="004810B7" w:rsidRDefault="00100559">
      <w:pPr>
        <w:rPr>
          <w:lang w:val="et-EE"/>
        </w:rPr>
      </w:pPr>
      <w:r w:rsidRPr="004810B7">
        <w:rPr>
          <w:b/>
          <w:lang w:val="et-EE"/>
        </w:rPr>
        <w:t>ALGUS:</w:t>
      </w:r>
      <w:r w:rsidRPr="004810B7">
        <w:rPr>
          <w:lang w:val="et-EE"/>
        </w:rPr>
        <w:t xml:space="preserve"> kell 11.00, võistlusest osavõtmise kinnitamine toimub võistluspaigas hiljemalt</w:t>
      </w:r>
    </w:p>
    <w:p w14:paraId="00000007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15 minutit enne vastava klassi algust peakohtuniku juures.</w:t>
      </w:r>
    </w:p>
    <w:p w14:paraId="00000008" w14:textId="673A9212" w:rsidR="00DC0C41" w:rsidRPr="004810B7" w:rsidRDefault="00100559">
      <w:pPr>
        <w:rPr>
          <w:lang w:val="et-EE"/>
        </w:rPr>
      </w:pPr>
      <w:r w:rsidRPr="004810B7">
        <w:rPr>
          <w:lang w:val="et-EE"/>
        </w:rPr>
        <w:t>Osalustasu: 15 EUR, tuleb tasuta võistluspaigas peakohtunikule. Maksta on võimalik ka arvega. Osalustasu kogub kokku ja maksab treener või klubi esindaja.</w:t>
      </w:r>
    </w:p>
    <w:p w14:paraId="00000009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 xml:space="preserve">Eelregistreerimine tuleb teha vastava vormi alusel hiljemalt </w:t>
      </w:r>
      <w:r w:rsidRPr="004810B7">
        <w:rPr>
          <w:highlight w:val="yellow"/>
          <w:lang w:val="et-EE"/>
        </w:rPr>
        <w:t>06.03.2025</w:t>
      </w:r>
      <w:r w:rsidRPr="004810B7">
        <w:rPr>
          <w:lang w:val="et-EE"/>
        </w:rPr>
        <w:t xml:space="preserve"> ja see tuleb</w:t>
      </w:r>
    </w:p>
    <w:p w14:paraId="0000000A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saata e-maili teel peakohtunikule: aleksandr.kirpu@tammegymnaasium.ee.</w:t>
      </w:r>
    </w:p>
    <w:p w14:paraId="0000000B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Registreerimisvorm saadetakse kõigile klubidele ELTL peasekretäri poolt ja on leitav</w:t>
      </w:r>
    </w:p>
    <w:p w14:paraId="0000000C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ELTL veebilehelt (Registreerimisvormid) ja ELTL veebilehel vastava võistluse uudise alt.</w:t>
      </w:r>
    </w:p>
    <w:p w14:paraId="0000000D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Võistlusklassid</w:t>
      </w:r>
    </w:p>
    <w:p w14:paraId="0000000E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• U9 - M9, N9 poisid ja tüdrukud, kes on sündinud 2016 või hiljem</w:t>
      </w:r>
    </w:p>
    <w:p w14:paraId="0000000F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• U11 - M11, N11 poisid ja tüdrukud, kes on sündinud 2014 või hiljem</w:t>
      </w:r>
    </w:p>
    <w:p w14:paraId="00000010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• U13 - M13, N13 poisid ja tüdrukud, kes on sündinud 2012 või hiljem</w:t>
      </w:r>
    </w:p>
    <w:p w14:paraId="00000011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• U15 - M15, N15 poisid ja tüdrukud, kes on sündinud 2010 või hiljem</w:t>
      </w:r>
    </w:p>
    <w:p w14:paraId="00000012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 xml:space="preserve">• U17 - M17, N17 poisid ja tüdrukud, kes on sündinud </w:t>
      </w:r>
      <w:r w:rsidRPr="004810B7">
        <w:rPr>
          <w:highlight w:val="yellow"/>
          <w:lang w:val="et-EE"/>
        </w:rPr>
        <w:t xml:space="preserve">2008 </w:t>
      </w:r>
      <w:r w:rsidRPr="004810B7">
        <w:rPr>
          <w:lang w:val="et-EE"/>
        </w:rPr>
        <w:t>või hiljem</w:t>
      </w:r>
    </w:p>
    <w:p w14:paraId="00000013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Auhinnatakse I-III kohale tulnud võistlejaid. U9 klassis saavad kõik teised osalejad</w:t>
      </w:r>
    </w:p>
    <w:p w14:paraId="00000014" w14:textId="77777777" w:rsidR="00DC0C41" w:rsidRPr="004810B7" w:rsidRDefault="00100559">
      <w:pPr>
        <w:rPr>
          <w:lang w:val="et-EE"/>
        </w:rPr>
      </w:pPr>
      <w:r w:rsidRPr="004810B7">
        <w:rPr>
          <w:lang w:val="et-EE"/>
        </w:rPr>
        <w:t>meened.</w:t>
      </w:r>
    </w:p>
    <w:p w14:paraId="00000015" w14:textId="77777777" w:rsidR="00DC0C41" w:rsidRPr="004810B7" w:rsidRDefault="00DC0C41">
      <w:pPr>
        <w:rPr>
          <w:lang w:val="et-EE"/>
        </w:rPr>
      </w:pPr>
    </w:p>
    <w:sectPr w:rsidR="00DC0C41" w:rsidRPr="004810B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41"/>
    <w:rsid w:val="00100559"/>
    <w:rsid w:val="004810B7"/>
    <w:rsid w:val="00D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D512"/>
  <w15:docId w15:val="{F984EF4E-1EFB-476E-8013-9BDC83D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1147</Characters>
  <Application>Microsoft Office Word</Application>
  <DocSecurity>0</DocSecurity>
  <Lines>9</Lines>
  <Paragraphs>2</Paragraphs>
  <ScaleCrop>false</ScaleCrop>
  <Company>Tartu Tamme Gymnaasium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 Kirpu</cp:lastModifiedBy>
  <cp:revision>3</cp:revision>
  <dcterms:created xsi:type="dcterms:W3CDTF">2025-02-17T19:45:00Z</dcterms:created>
  <dcterms:modified xsi:type="dcterms:W3CDTF">2025-02-26T18:29:00Z</dcterms:modified>
</cp:coreProperties>
</file>